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D9" w:rsidRDefault="008B2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i/>
          <w:sz w:val="32"/>
          <w:szCs w:val="32"/>
          <w:lang w:val="sr-Cyrl-CS"/>
        </w:rPr>
      </w:pPr>
    </w:p>
    <w:p w:rsidR="008B2FD9" w:rsidRDefault="00C4200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      СПИСАК УЏБЕНИКА ЗА 4. РАЗРЕД за школску 202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Latn-RS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. годину</w:t>
      </w:r>
    </w:p>
    <w:p w:rsidR="006B20A5" w:rsidRDefault="006B20A5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</w:pPr>
    </w:p>
    <w:p w:rsidR="006B20A5" w:rsidRDefault="006B20A5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center" w:tblpY="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3325"/>
        <w:gridCol w:w="1339"/>
      </w:tblGrid>
      <w:tr w:rsidR="008B2FD9">
        <w:trPr>
          <w:trHeight w:val="290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Предмет- Назив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уџбеника</w:t>
            </w:r>
          </w:p>
        </w:tc>
        <w:tc>
          <w:tcPr>
            <w:tcW w:w="1790" w:type="pct"/>
            <w:vAlign w:val="center"/>
          </w:tcPr>
          <w:p w:rsidR="008B2FD9" w:rsidRDefault="00C42007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721" w:type="pct"/>
          </w:tcPr>
          <w:p w:rsidR="008B2FD9" w:rsidRDefault="00C42007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Издавач</w:t>
            </w:r>
          </w:p>
        </w:tc>
      </w:tr>
      <w:tr w:rsidR="008B2FD9">
        <w:trPr>
          <w:trHeight w:val="290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790" w:type="pct"/>
            <w:vAlign w:val="center"/>
          </w:tcPr>
          <w:p w:rsidR="008B2FD9" w:rsidRDefault="008B2FD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:rsidR="008B2FD9" w:rsidRDefault="008B2FD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B2FD9">
        <w:trPr>
          <w:trHeight w:val="389"/>
        </w:trPr>
        <w:tc>
          <w:tcPr>
            <w:tcW w:w="2489" w:type="pct"/>
          </w:tcPr>
          <w:p w:rsidR="008B2FD9" w:rsidRDefault="00C4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итанка</w:t>
            </w:r>
          </w:p>
          <w:p w:rsidR="008B2FD9" w:rsidRDefault="00C4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за четврти разред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основне школе</w:t>
            </w:r>
          </w:p>
        </w:tc>
        <w:tc>
          <w:tcPr>
            <w:tcW w:w="1790" w:type="pct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Зорица Цветановић,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Даница Килибарда</w:t>
            </w:r>
          </w:p>
        </w:tc>
        <w:tc>
          <w:tcPr>
            <w:tcW w:w="721" w:type="pct"/>
            <w:vAlign w:val="center"/>
          </w:tcPr>
          <w:p w:rsidR="008B2FD9" w:rsidRDefault="00C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371"/>
        </w:trPr>
        <w:tc>
          <w:tcPr>
            <w:tcW w:w="2489" w:type="pct"/>
          </w:tcPr>
          <w:p w:rsidR="008B2FD9" w:rsidRDefault="00C4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раматика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4</w:t>
            </w:r>
          </w:p>
          <w:p w:rsidR="008B2FD9" w:rsidRDefault="00C4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за четврти разред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основне школе</w:t>
            </w:r>
          </w:p>
        </w:tc>
        <w:tc>
          <w:tcPr>
            <w:tcW w:w="1790" w:type="pct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Мирјана Стакић, 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Александра Ивезић</w:t>
            </w:r>
          </w:p>
        </w:tc>
        <w:tc>
          <w:tcPr>
            <w:tcW w:w="721" w:type="pct"/>
          </w:tcPr>
          <w:p w:rsidR="008B2FD9" w:rsidRDefault="00C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259"/>
        </w:trPr>
        <w:tc>
          <w:tcPr>
            <w:tcW w:w="2489" w:type="pct"/>
          </w:tcPr>
          <w:p w:rsidR="008B2FD9" w:rsidRDefault="00C4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Радна свеска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уз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Читанку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</w:p>
          <w:p w:rsidR="008B2FD9" w:rsidRDefault="00C42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за четврти разред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основне школе</w:t>
            </w:r>
          </w:p>
        </w:tc>
        <w:tc>
          <w:tcPr>
            <w:tcW w:w="1790" w:type="pct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Зорица Цветановић, 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Даница Килибарда</w:t>
            </w:r>
          </w:p>
        </w:tc>
        <w:tc>
          <w:tcPr>
            <w:tcW w:w="721" w:type="pct"/>
          </w:tcPr>
          <w:p w:rsidR="008B2FD9" w:rsidRDefault="00C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90" w:type="pct"/>
            <w:vAlign w:val="center"/>
          </w:tcPr>
          <w:p w:rsidR="008B2FD9" w:rsidRDefault="008B2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:rsidR="008B2FD9" w:rsidRDefault="008B2FD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Математика 4 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уџбеник за четврти разред основне школе  </w:t>
            </w:r>
          </w:p>
        </w:tc>
        <w:tc>
          <w:tcPr>
            <w:tcW w:w="1790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Сања Маричић</w:t>
            </w:r>
          </w:p>
        </w:tc>
        <w:tc>
          <w:tcPr>
            <w:tcW w:w="721" w:type="pct"/>
            <w:vAlign w:val="center"/>
          </w:tcPr>
          <w:p w:rsidR="008B2FD9" w:rsidRDefault="00C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Радна свеска за четврти разред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радна свеска за четврти разред основне школе </w:t>
            </w:r>
          </w:p>
        </w:tc>
        <w:tc>
          <w:tcPr>
            <w:tcW w:w="1790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Сања Маричић</w:t>
            </w:r>
          </w:p>
        </w:tc>
        <w:tc>
          <w:tcPr>
            <w:tcW w:w="721" w:type="pct"/>
            <w:vAlign w:val="center"/>
          </w:tcPr>
          <w:p w:rsidR="008B2FD9" w:rsidRDefault="00C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790" w:type="pct"/>
            <w:vAlign w:val="center"/>
          </w:tcPr>
          <w:p w:rsidR="008B2FD9" w:rsidRDefault="008B2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:rsidR="008B2FD9" w:rsidRDefault="008B2FD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Природа и друштво 4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уџбеник за четврти разред основне школе</w:t>
            </w:r>
          </w:p>
        </w:tc>
        <w:tc>
          <w:tcPr>
            <w:tcW w:w="1790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Сања Благданић, Зорица Ковачевић, Славица Јовић</w:t>
            </w:r>
          </w:p>
        </w:tc>
        <w:tc>
          <w:tcPr>
            <w:tcW w:w="721" w:type="pct"/>
            <w:vAlign w:val="center"/>
          </w:tcPr>
          <w:p w:rsidR="008B2FD9" w:rsidRDefault="00C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Природа и друштво 4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радна свеска за четврти разред основне школе</w:t>
            </w:r>
          </w:p>
        </w:tc>
        <w:tc>
          <w:tcPr>
            <w:tcW w:w="1790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Сања Благданић, Зорица Ковачевић, Славица Јовић</w:t>
            </w:r>
          </w:p>
        </w:tc>
        <w:tc>
          <w:tcPr>
            <w:tcW w:w="721" w:type="pct"/>
            <w:vAlign w:val="center"/>
          </w:tcPr>
          <w:p w:rsidR="008B2FD9" w:rsidRDefault="00C42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790" w:type="pct"/>
            <w:vAlign w:val="center"/>
          </w:tcPr>
          <w:p w:rsidR="008B2FD9" w:rsidRDefault="008B2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:rsidR="008B2FD9" w:rsidRDefault="008B2FD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ind w:right="-143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Музичка култура 4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8B2FD9" w:rsidRDefault="00C4200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ru-RU"/>
              </w:rPr>
              <w:t>уџбеник за четврти разред основне школе</w:t>
            </w:r>
          </w:p>
        </w:tc>
        <w:tc>
          <w:tcPr>
            <w:tcW w:w="1790" w:type="pct"/>
            <w:vAlign w:val="center"/>
          </w:tcPr>
          <w:p w:rsidR="008B2FD9" w:rsidRDefault="00C42007">
            <w:pPr>
              <w:spacing w:after="0" w:line="240" w:lineRule="auto"/>
              <w:ind w:left="37" w:right="-143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Мила Ђачић</w:t>
            </w:r>
          </w:p>
        </w:tc>
        <w:tc>
          <w:tcPr>
            <w:tcW w:w="721" w:type="pct"/>
            <w:vAlign w:val="center"/>
          </w:tcPr>
          <w:p w:rsidR="008B2FD9" w:rsidRDefault="004D7B23">
            <w:pPr>
              <w:spacing w:after="0" w:line="240" w:lineRule="auto"/>
              <w:ind w:left="-142" w:right="-143" w:firstLine="142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C4200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БИГЗ</w:t>
            </w:r>
          </w:p>
        </w:tc>
      </w:tr>
      <w:tr w:rsidR="008B2FD9">
        <w:trPr>
          <w:trHeight w:val="259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1790" w:type="pct"/>
            <w:vAlign w:val="center"/>
          </w:tcPr>
          <w:p w:rsidR="008B2FD9" w:rsidRDefault="008B2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:rsidR="008B2FD9" w:rsidRDefault="008B2FD9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2FD9">
        <w:trPr>
          <w:trHeight w:val="478"/>
        </w:trPr>
        <w:tc>
          <w:tcPr>
            <w:tcW w:w="2489" w:type="pct"/>
            <w:vAlign w:val="center"/>
          </w:tcPr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Project 1</w:t>
            </w:r>
          </w:p>
          <w:p w:rsidR="008B2FD9" w:rsidRDefault="00C420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уџбени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к- четврто издање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90" w:type="pct"/>
            <w:vAlign w:val="center"/>
          </w:tcPr>
          <w:p w:rsidR="008B2FD9" w:rsidRDefault="00C42007">
            <w:pPr>
              <w:ind w:right="-143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21" w:type="pct"/>
            <w:vAlign w:val="center"/>
          </w:tcPr>
          <w:p w:rsidR="008B2FD9" w:rsidRDefault="00C42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English Book</w:t>
            </w:r>
          </w:p>
        </w:tc>
      </w:tr>
      <w:tr w:rsidR="008B2FD9">
        <w:trPr>
          <w:trHeight w:val="400"/>
        </w:trPr>
        <w:tc>
          <w:tcPr>
            <w:tcW w:w="2489" w:type="pct"/>
            <w:vAlign w:val="center"/>
          </w:tcPr>
          <w:p w:rsidR="008B2FD9" w:rsidRDefault="00C42007">
            <w:pPr>
              <w:tabs>
                <w:tab w:val="left" w:pos="6300"/>
              </w:tabs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Project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8B2FD9" w:rsidRDefault="00C42007">
            <w:pPr>
              <w:tabs>
                <w:tab w:val="left" w:pos="6300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радна свеска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- четврто издање</w:t>
            </w:r>
          </w:p>
        </w:tc>
        <w:tc>
          <w:tcPr>
            <w:tcW w:w="1790" w:type="pct"/>
            <w:vAlign w:val="center"/>
          </w:tcPr>
          <w:p w:rsidR="008B2FD9" w:rsidRDefault="008B2FD9">
            <w:pPr>
              <w:tabs>
                <w:tab w:val="left" w:pos="6300"/>
              </w:tabs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pct"/>
          </w:tcPr>
          <w:p w:rsidR="008B2FD9" w:rsidRDefault="00C42007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English Book</w:t>
            </w:r>
          </w:p>
        </w:tc>
      </w:tr>
      <w:tr w:rsidR="006B20A5">
        <w:trPr>
          <w:trHeight w:val="400"/>
        </w:trPr>
        <w:tc>
          <w:tcPr>
            <w:tcW w:w="2489" w:type="pct"/>
            <w:vAlign w:val="center"/>
          </w:tcPr>
          <w:p w:rsidR="006B20A5" w:rsidRDefault="006B20A5">
            <w:pPr>
              <w:tabs>
                <w:tab w:val="left" w:pos="6300"/>
              </w:tabs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790" w:type="pct"/>
            <w:vAlign w:val="center"/>
          </w:tcPr>
          <w:p w:rsidR="006B20A5" w:rsidRDefault="008440B6">
            <w:pPr>
              <w:tabs>
                <w:tab w:val="left" w:pos="6300"/>
              </w:tabs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21" w:type="pct"/>
          </w:tcPr>
          <w:p w:rsidR="006B20A5" w:rsidRPr="008440B6" w:rsidRDefault="008440B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-</w:t>
            </w:r>
          </w:p>
        </w:tc>
      </w:tr>
    </w:tbl>
    <w:p w:rsidR="008B2FD9" w:rsidRDefault="008B2FD9">
      <w:pPr>
        <w:rPr>
          <w:rFonts w:cs="Times New Roman"/>
          <w:sz w:val="24"/>
          <w:szCs w:val="24"/>
          <w:lang w:val="sr-Latn-RS"/>
        </w:rPr>
      </w:pPr>
      <w:bookmarkStart w:id="0" w:name="_GoBack"/>
      <w:bookmarkEnd w:id="0"/>
    </w:p>
    <w:sectPr w:rsidR="008B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8C" w:rsidRDefault="00995B8C">
      <w:pPr>
        <w:spacing w:line="240" w:lineRule="auto"/>
      </w:pPr>
      <w:r>
        <w:separator/>
      </w:r>
    </w:p>
  </w:endnote>
  <w:endnote w:type="continuationSeparator" w:id="0">
    <w:p w:rsidR="00995B8C" w:rsidRDefault="00995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8C" w:rsidRDefault="00995B8C">
      <w:pPr>
        <w:spacing w:after="0"/>
      </w:pPr>
      <w:r>
        <w:separator/>
      </w:r>
    </w:p>
  </w:footnote>
  <w:footnote w:type="continuationSeparator" w:id="0">
    <w:p w:rsidR="00995B8C" w:rsidRDefault="00995B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79"/>
    <w:rsid w:val="0022252F"/>
    <w:rsid w:val="004D7B23"/>
    <w:rsid w:val="006B20A5"/>
    <w:rsid w:val="006B7E20"/>
    <w:rsid w:val="00731F79"/>
    <w:rsid w:val="00791454"/>
    <w:rsid w:val="00817872"/>
    <w:rsid w:val="008440B6"/>
    <w:rsid w:val="008468A1"/>
    <w:rsid w:val="00866A6F"/>
    <w:rsid w:val="008B2FD9"/>
    <w:rsid w:val="00937435"/>
    <w:rsid w:val="00995B8C"/>
    <w:rsid w:val="009D2AEC"/>
    <w:rsid w:val="00A030D8"/>
    <w:rsid w:val="00A360A9"/>
    <w:rsid w:val="00BC312C"/>
    <w:rsid w:val="00C42007"/>
    <w:rsid w:val="00C751E3"/>
    <w:rsid w:val="00D34C94"/>
    <w:rsid w:val="00DF08D1"/>
    <w:rsid w:val="00F73672"/>
    <w:rsid w:val="00F96789"/>
    <w:rsid w:val="73B5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A367"/>
  <w15:docId w15:val="{8E2B77C7-1A2E-4B9E-BB85-0F0596C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Sneža - Direktor</cp:lastModifiedBy>
  <cp:revision>17</cp:revision>
  <dcterms:created xsi:type="dcterms:W3CDTF">2021-03-19T11:42:00Z</dcterms:created>
  <dcterms:modified xsi:type="dcterms:W3CDTF">2022-03-26T12:03:00Z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C82319C8934F46C29F7EA85B0B3330AE</vt:lpwstr>
  </property>
</Properties>
</file>